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34" w:rsidRDefault="00D04B3B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7" w:right="113" w:firstLine="709"/>
        <w:jc w:val="center"/>
        <w:rPr>
          <w:rFonts w:ascii="Times New Roman" w:eastAsia="Calibri" w:hAnsi="Times New Roman" w:cs="Calibri"/>
          <w:b/>
          <w:bCs/>
          <w:sz w:val="32"/>
          <w:szCs w:val="32"/>
        </w:rPr>
      </w:pPr>
      <w:r w:rsidRPr="00297384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-541655</wp:posOffset>
            </wp:positionV>
            <wp:extent cx="6120130" cy="181673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534" w:rsidRDefault="00331534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7" w:right="113" w:firstLine="709"/>
        <w:jc w:val="center"/>
        <w:rPr>
          <w:rFonts w:ascii="Times New Roman" w:eastAsia="Calibri" w:hAnsi="Times New Roman" w:cs="Calibri"/>
          <w:b/>
          <w:bCs/>
          <w:sz w:val="32"/>
          <w:szCs w:val="32"/>
        </w:rPr>
      </w:pPr>
    </w:p>
    <w:p w:rsidR="00331534" w:rsidRDefault="00331534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7" w:right="113" w:firstLine="709"/>
        <w:jc w:val="center"/>
        <w:rPr>
          <w:rFonts w:ascii="Times New Roman" w:eastAsia="Calibri" w:hAnsi="Times New Roman" w:cs="Calibri"/>
          <w:b/>
          <w:bCs/>
          <w:sz w:val="32"/>
          <w:szCs w:val="32"/>
        </w:rPr>
      </w:pPr>
    </w:p>
    <w:p w:rsidR="00331534" w:rsidRDefault="00331534" w:rsidP="0033153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113"/>
        <w:rPr>
          <w:rFonts w:ascii="Times New Roman" w:eastAsia="Calibri" w:hAnsi="Times New Roman" w:cs="Calibri"/>
          <w:b/>
          <w:bCs/>
          <w:sz w:val="32"/>
          <w:szCs w:val="32"/>
        </w:rPr>
      </w:pPr>
      <w:r>
        <w:rPr>
          <w:rFonts w:ascii="Times New Roman" w:eastAsia="Calibri" w:hAnsi="Times New Roman" w:cs="Calibri"/>
          <w:b/>
          <w:bCs/>
          <w:sz w:val="32"/>
          <w:szCs w:val="32"/>
        </w:rPr>
        <w:tab/>
      </w:r>
    </w:p>
    <w:p w:rsidR="00331534" w:rsidRDefault="00331534" w:rsidP="0033153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113"/>
        <w:rPr>
          <w:rFonts w:ascii="Times New Roman" w:eastAsia="Calibri" w:hAnsi="Times New Roman" w:cs="Calibri"/>
          <w:b/>
          <w:bCs/>
          <w:sz w:val="32"/>
          <w:szCs w:val="32"/>
        </w:rPr>
      </w:pPr>
    </w:p>
    <w:p w:rsidR="00331534" w:rsidRDefault="00331534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7" w:right="113" w:firstLine="709"/>
        <w:jc w:val="center"/>
        <w:rPr>
          <w:rFonts w:ascii="Times New Roman" w:eastAsia="Calibri" w:hAnsi="Times New Roman" w:cs="Calibri"/>
          <w:b/>
          <w:bCs/>
          <w:sz w:val="32"/>
          <w:szCs w:val="32"/>
        </w:rPr>
      </w:pPr>
    </w:p>
    <w:p w:rsidR="00331534" w:rsidRDefault="00331534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7" w:right="113" w:firstLine="709"/>
        <w:jc w:val="center"/>
        <w:rPr>
          <w:rFonts w:ascii="Times New Roman" w:eastAsia="Calibri" w:hAnsi="Times New Roman" w:cs="Calibri"/>
          <w:b/>
          <w:bCs/>
          <w:sz w:val="32"/>
          <w:szCs w:val="32"/>
        </w:rPr>
      </w:pPr>
    </w:p>
    <w:p w:rsidR="002565C6" w:rsidRPr="00331534" w:rsidRDefault="002565C6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7" w:right="113"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31534">
        <w:rPr>
          <w:rFonts w:ascii="Times New Roman" w:eastAsia="Calibri" w:hAnsi="Times New Roman" w:cs="Calibri"/>
          <w:b/>
          <w:bCs/>
          <w:sz w:val="40"/>
          <w:szCs w:val="40"/>
        </w:rPr>
        <w:t>PROFILO EDUCATIVO</w:t>
      </w:r>
    </w:p>
    <w:p w:rsidR="002565C6" w:rsidRDefault="002565C6" w:rsidP="002565C6">
      <w:pPr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7" w:right="113"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Calibri"/>
          <w:sz w:val="20"/>
          <w:szCs w:val="20"/>
        </w:rPr>
        <w:t xml:space="preserve">(in base alla Nota del MIUR “Alunni con bisogni educativi speciali. </w:t>
      </w:r>
      <w:bookmarkStart w:id="0" w:name="_GoBack"/>
      <w:bookmarkEnd w:id="0"/>
    </w:p>
    <w:p w:rsidR="002565C6" w:rsidRDefault="002565C6" w:rsidP="002565C6">
      <w:pPr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7" w:right="113"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Calibri"/>
          <w:sz w:val="20"/>
          <w:szCs w:val="20"/>
        </w:rPr>
        <w:t>Chiarimenti” del 03/04/2019)</w:t>
      </w:r>
    </w:p>
    <w:p w:rsidR="002565C6" w:rsidRDefault="002565C6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right="113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5C6" w:rsidRDefault="002565C6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right="11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u w:val="single"/>
        </w:rPr>
        <w:t>SCUOLA DELL’INFANZIA</w:t>
      </w:r>
    </w:p>
    <w:p w:rsidR="002565C6" w:rsidRDefault="002565C6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right="113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2565C6" w:rsidRDefault="002565C6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right="113"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2565C6" w:rsidRDefault="002565C6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right="113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5C6" w:rsidRDefault="002565C6" w:rsidP="00331534">
      <w:pPr>
        <w:keepNext/>
        <w:widowControl/>
        <w:tabs>
          <w:tab w:val="left" w:pos="43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432" w:right="113" w:hanging="4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Calibri"/>
          <w:b/>
          <w:bCs/>
          <w:sz w:val="20"/>
          <w:szCs w:val="20"/>
        </w:rPr>
        <w:t>COGNOME E NOME DELL’ALUNNO/A</w:t>
      </w:r>
      <w:r w:rsidR="00331534">
        <w:rPr>
          <w:rFonts w:ascii="Times New Roman" w:eastAsia="Calibri" w:hAnsi="Times New Roman" w:cs="Calibri"/>
          <w:b/>
          <w:bCs/>
          <w:sz w:val="20"/>
          <w:szCs w:val="20"/>
        </w:rPr>
        <w:t xml:space="preserve"> _______________________________________________________</w:t>
      </w:r>
    </w:p>
    <w:p w:rsidR="002565C6" w:rsidRDefault="002565C6" w:rsidP="002565C6">
      <w:pPr>
        <w:keepNext/>
        <w:tabs>
          <w:tab w:val="left" w:pos="43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565C6" w:rsidRDefault="002565C6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right="113"/>
        <w:rPr>
          <w:rFonts w:ascii="Times New Roman" w:eastAsia="Times New Roman" w:hAnsi="Times New Roman" w:cs="Times New Roman"/>
          <w:sz w:val="20"/>
          <w:szCs w:val="20"/>
        </w:rPr>
      </w:pPr>
    </w:p>
    <w:p w:rsidR="002565C6" w:rsidRDefault="002565C6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righ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Calibri"/>
          <w:sz w:val="20"/>
          <w:szCs w:val="20"/>
        </w:rPr>
        <w:t xml:space="preserve">anno nascita      </w:t>
      </w:r>
      <w:r w:rsidR="00331534">
        <w:rPr>
          <w:rFonts w:ascii="Times New Roman" w:eastAsia="Calibri" w:hAnsi="Times New Roman" w:cs="Calibri"/>
          <w:sz w:val="20"/>
          <w:szCs w:val="20"/>
        </w:rPr>
        <w:t xml:space="preserve">_____________________________      </w:t>
      </w:r>
      <w:r>
        <w:rPr>
          <w:rFonts w:ascii="Times New Roman" w:eastAsia="Calibri" w:hAnsi="Times New Roman" w:cs="Calibri"/>
          <w:sz w:val="20"/>
          <w:szCs w:val="20"/>
        </w:rPr>
        <w:t xml:space="preserve"> residenza</w:t>
      </w:r>
      <w:r w:rsidR="00331534">
        <w:rPr>
          <w:rFonts w:ascii="Times New Roman" w:eastAsia="Calibri" w:hAnsi="Times New Roman" w:cs="Calibri"/>
          <w:sz w:val="20"/>
          <w:szCs w:val="20"/>
        </w:rPr>
        <w:t xml:space="preserve"> _______________________________________</w:t>
      </w:r>
    </w:p>
    <w:p w:rsidR="002565C6" w:rsidRDefault="002565C6" w:rsidP="00256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2565C6" w:rsidRDefault="002565C6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right="113"/>
        <w:rPr>
          <w:rFonts w:ascii="Times New Roman" w:eastAsia="Times New Roman" w:hAnsi="Times New Roman" w:cs="Times New Roman"/>
          <w:sz w:val="20"/>
          <w:szCs w:val="20"/>
        </w:rPr>
      </w:pPr>
    </w:p>
    <w:p w:rsidR="002565C6" w:rsidRDefault="002565C6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right="113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Calibri"/>
          <w:sz w:val="20"/>
          <w:szCs w:val="20"/>
        </w:rPr>
        <w:t xml:space="preserve">sezione  </w:t>
      </w:r>
      <w:r w:rsidR="00331534">
        <w:rPr>
          <w:rFonts w:ascii="Times New Roman" w:eastAsia="Calibri" w:hAnsi="Times New Roman" w:cs="Calibri"/>
          <w:sz w:val="20"/>
          <w:szCs w:val="20"/>
        </w:rPr>
        <w:t>_</w:t>
      </w:r>
      <w:proofErr w:type="gramEnd"/>
      <w:r w:rsidR="00331534">
        <w:rPr>
          <w:rFonts w:ascii="Times New Roman" w:eastAsia="Calibri" w:hAnsi="Times New Roman" w:cs="Calibri"/>
          <w:sz w:val="20"/>
          <w:szCs w:val="20"/>
        </w:rPr>
        <w:t xml:space="preserve">___________  </w:t>
      </w:r>
      <w:r>
        <w:rPr>
          <w:rFonts w:ascii="Times New Roman" w:eastAsia="Calibri" w:hAnsi="Times New Roman" w:cs="Calibri"/>
          <w:sz w:val="20"/>
          <w:szCs w:val="20"/>
        </w:rPr>
        <w:t xml:space="preserve">   </w:t>
      </w:r>
      <w:proofErr w:type="spellStart"/>
      <w:r>
        <w:rPr>
          <w:rFonts w:ascii="Times New Roman" w:eastAsia="Calibri" w:hAnsi="Times New Roman" w:cs="Calibri"/>
          <w:sz w:val="20"/>
          <w:szCs w:val="20"/>
        </w:rPr>
        <w:t>alun</w:t>
      </w:r>
      <w:proofErr w:type="spellEnd"/>
      <w:r>
        <w:rPr>
          <w:rFonts w:ascii="Times New Roman" w:eastAsia="Calibri" w:hAnsi="Times New Roman" w:cs="Calibri"/>
          <w:sz w:val="20"/>
          <w:szCs w:val="20"/>
        </w:rPr>
        <w:t>/</w:t>
      </w:r>
      <w:proofErr w:type="spellStart"/>
      <w:r>
        <w:rPr>
          <w:rFonts w:ascii="Times New Roman" w:eastAsia="Calibri" w:hAnsi="Times New Roman" w:cs="Calibri"/>
          <w:sz w:val="20"/>
          <w:szCs w:val="20"/>
        </w:rPr>
        <w:t>clas</w:t>
      </w:r>
      <w:proofErr w:type="spellEnd"/>
      <w:r>
        <w:rPr>
          <w:rFonts w:ascii="Times New Roman" w:eastAsia="Calibri" w:hAnsi="Times New Roman" w:cs="Calibri"/>
          <w:sz w:val="20"/>
          <w:szCs w:val="20"/>
        </w:rPr>
        <w:t xml:space="preserve">.  </w:t>
      </w:r>
      <w:r w:rsidR="00331534">
        <w:rPr>
          <w:rFonts w:ascii="Times New Roman" w:eastAsia="Calibri" w:hAnsi="Times New Roman" w:cs="Calibri"/>
          <w:sz w:val="20"/>
          <w:szCs w:val="20"/>
        </w:rPr>
        <w:t xml:space="preserve">_______________________  </w:t>
      </w:r>
      <w:r>
        <w:rPr>
          <w:rFonts w:ascii="Times New Roman" w:eastAsia="Calibri" w:hAnsi="Times New Roman" w:cs="Calibri"/>
          <w:sz w:val="20"/>
          <w:szCs w:val="20"/>
        </w:rPr>
        <w:t xml:space="preserve"> anni scuola     </w:t>
      </w:r>
      <w:r w:rsidR="00331534">
        <w:rPr>
          <w:rFonts w:ascii="Times New Roman" w:eastAsia="Calibri" w:hAnsi="Times New Roman" w:cs="Calibri"/>
          <w:sz w:val="20"/>
          <w:szCs w:val="20"/>
        </w:rPr>
        <w:t>___________________________</w:t>
      </w:r>
      <w:r>
        <w:rPr>
          <w:rFonts w:ascii="Times New Roman" w:eastAsia="Calibri" w:hAnsi="Times New Roman" w:cs="Calibri"/>
          <w:sz w:val="20"/>
          <w:szCs w:val="20"/>
        </w:rPr>
        <w:t xml:space="preserve">                               anno scolastico</w:t>
      </w:r>
    </w:p>
    <w:p w:rsidR="002565C6" w:rsidRDefault="002565C6" w:rsidP="00256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2565C6" w:rsidRDefault="002565C6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right="113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5C6" w:rsidRDefault="002565C6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right="113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Calibri"/>
          <w:sz w:val="20"/>
          <w:szCs w:val="20"/>
        </w:rPr>
        <w:t>scuola frequentata</w:t>
      </w:r>
    </w:p>
    <w:tbl>
      <w:tblPr>
        <w:tblW w:w="0" w:type="auto"/>
        <w:jc w:val="center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9818"/>
      </w:tblGrid>
      <w:tr w:rsidR="002565C6" w:rsidTr="00F16D41">
        <w:trPr>
          <w:cantSplit/>
          <w:trHeight w:val="442"/>
          <w:jc w:val="center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93" w:type="dxa"/>
            </w:tcMar>
          </w:tcPr>
          <w:p w:rsidR="002565C6" w:rsidRDefault="002565C6" w:rsidP="00F16D4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ind w:left="57" w:right="113" w:firstLine="709"/>
              <w:jc w:val="center"/>
            </w:pPr>
          </w:p>
        </w:tc>
      </w:tr>
    </w:tbl>
    <w:p w:rsidR="002565C6" w:rsidRDefault="002565C6" w:rsidP="00256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5C6" w:rsidRDefault="002565C6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right="113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5C6" w:rsidRDefault="002565C6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right="113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Calibri"/>
          <w:sz w:val="20"/>
          <w:szCs w:val="20"/>
        </w:rPr>
        <w:t>solo per alunni stranieri</w:t>
      </w:r>
    </w:p>
    <w:tbl>
      <w:tblPr>
        <w:tblW w:w="0" w:type="auto"/>
        <w:jc w:val="center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9778"/>
      </w:tblGrid>
      <w:tr w:rsidR="002565C6" w:rsidTr="00F16D41">
        <w:trPr>
          <w:cantSplit/>
          <w:trHeight w:val="1102"/>
          <w:jc w:val="center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93" w:type="dxa"/>
            </w:tcMar>
          </w:tcPr>
          <w:p w:rsidR="002565C6" w:rsidRDefault="002565C6" w:rsidP="00F16D4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ind w:left="57" w:right="113"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5C6" w:rsidRDefault="002565C6" w:rsidP="00F16D4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Lingua madre.......................................................................................................................</w:t>
            </w:r>
          </w:p>
          <w:p w:rsidR="002565C6" w:rsidRDefault="002565C6" w:rsidP="00F16D4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5C6" w:rsidRDefault="002565C6" w:rsidP="00F16D4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</w:pPr>
            <w:r>
              <w:rPr>
                <w:rFonts w:ascii="Times New Roman" w:hAnsi="Times New Roman"/>
                <w:sz w:val="20"/>
                <w:szCs w:val="20"/>
              </w:rPr>
              <w:t>eventuali altre lingue conosciute..........................................................................................</w:t>
            </w:r>
          </w:p>
        </w:tc>
      </w:tr>
    </w:tbl>
    <w:p w:rsidR="002565C6" w:rsidRDefault="002565C6" w:rsidP="00256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5C6" w:rsidRDefault="002565C6" w:rsidP="002565C6">
      <w:pPr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righ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565C6" w:rsidRDefault="002565C6" w:rsidP="002565C6">
      <w:pPr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righ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sz w:val="24"/>
          <w:szCs w:val="24"/>
        </w:rPr>
        <w:t>DATI DI PARTENZA UTILI AL PROFILO EDUCATIVO</w:t>
      </w:r>
    </w:p>
    <w:p w:rsidR="002565C6" w:rsidRDefault="002565C6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right="113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9818"/>
      </w:tblGrid>
      <w:tr w:rsidR="002565C6" w:rsidTr="00F16D41">
        <w:trPr>
          <w:cantSplit/>
          <w:trHeight w:val="1102"/>
          <w:jc w:val="center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93" w:type="dxa"/>
            </w:tcMar>
          </w:tcPr>
          <w:p w:rsidR="002565C6" w:rsidRDefault="002565C6" w:rsidP="00F16D41">
            <w:pPr>
              <w:keepNext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ind w:left="57" w:right="113" w:firstLine="709"/>
              <w:outlineLvl w:val="3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Abilità, competenze e conoscenze che l’alunno/a possiede autonomamente:</w:t>
            </w:r>
          </w:p>
          <w:p w:rsidR="0099056E" w:rsidRDefault="0099056E" w:rsidP="00F16D41">
            <w:pPr>
              <w:keepNext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ind w:left="57" w:right="113" w:firstLine="709"/>
              <w:outlineLvl w:val="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9A774D" w:rsidRPr="009A774D" w:rsidRDefault="009A774D" w:rsidP="009A774D">
            <w:pPr>
              <w:pStyle w:val="Paragrafoelenco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ind w:left="1126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2565C6" w:rsidRDefault="002565C6" w:rsidP="00F16D4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ind w:left="57" w:right="113"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5C6" w:rsidRDefault="002565C6" w:rsidP="00F16D4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ind w:left="57" w:right="113" w:firstLine="709"/>
            </w:pPr>
          </w:p>
        </w:tc>
      </w:tr>
    </w:tbl>
    <w:p w:rsidR="002565C6" w:rsidRDefault="002565C6" w:rsidP="00256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5C6" w:rsidRDefault="002565C6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right="113"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2565C6" w:rsidRDefault="002565C6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right="113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9818"/>
      </w:tblGrid>
      <w:tr w:rsidR="002565C6" w:rsidTr="00F16D41">
        <w:trPr>
          <w:cantSplit/>
          <w:trHeight w:val="882"/>
          <w:jc w:val="center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93" w:type="dxa"/>
            </w:tcMar>
          </w:tcPr>
          <w:p w:rsidR="002565C6" w:rsidRDefault="002565C6" w:rsidP="00F16D4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ind w:left="57" w:right="113" w:firstLine="709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Abilità, competenze e conoscenze che l’alunno/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  non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possiede:</w:t>
            </w:r>
          </w:p>
          <w:p w:rsidR="002565C6" w:rsidRDefault="002565C6" w:rsidP="00F16D4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ind w:left="57" w:right="113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5C6" w:rsidRDefault="002565C6" w:rsidP="00F16D4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ind w:left="57" w:right="113" w:firstLine="709"/>
              <w:jc w:val="center"/>
            </w:pPr>
          </w:p>
        </w:tc>
      </w:tr>
    </w:tbl>
    <w:p w:rsidR="002565C6" w:rsidRDefault="002565C6" w:rsidP="00256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5C6" w:rsidRDefault="002565C6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right="11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Calibri"/>
          <w:b/>
          <w:bCs/>
          <w:sz w:val="20"/>
          <w:szCs w:val="20"/>
        </w:rPr>
        <w:lastRenderedPageBreak/>
        <w:t>Barrare i Campi di Esperienza su cui si ritiene necessario intervenire</w:t>
      </w:r>
    </w:p>
    <w:p w:rsidR="002565C6" w:rsidRDefault="002565C6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right="113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jc w:val="center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8308"/>
        <w:gridCol w:w="1245"/>
        <w:gridCol w:w="1186"/>
      </w:tblGrid>
      <w:tr w:rsidR="002565C6" w:rsidTr="00F16D41">
        <w:trPr>
          <w:cantSplit/>
          <w:trHeight w:val="222"/>
          <w:jc w:val="center"/>
        </w:trPr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565C6" w:rsidRDefault="002565C6" w:rsidP="00F16D4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ind w:right="113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CAMPO DI ESPERIENZA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565C6" w:rsidRDefault="002565C6" w:rsidP="00F16D41">
            <w:pPr>
              <w:widowControl/>
              <w:tabs>
                <w:tab w:val="left" w:pos="708"/>
              </w:tabs>
              <w:suppressAutoHyphens/>
              <w:ind w:right="113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SÌ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565C6" w:rsidRDefault="002565C6" w:rsidP="00F16D41">
            <w:pPr>
              <w:widowControl/>
              <w:tabs>
                <w:tab w:val="left" w:pos="708"/>
              </w:tabs>
              <w:suppressAutoHyphens/>
              <w:ind w:right="113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2565C6" w:rsidTr="00F16D41">
        <w:trPr>
          <w:cantSplit/>
          <w:trHeight w:val="222"/>
          <w:jc w:val="center"/>
        </w:trPr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565C6" w:rsidRDefault="002565C6" w:rsidP="00F16D4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ind w:right="113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Il sé e l’altro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565C6" w:rsidRDefault="002565C6" w:rsidP="00F16D41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565C6" w:rsidRDefault="002565C6" w:rsidP="00F16D41"/>
        </w:tc>
      </w:tr>
      <w:tr w:rsidR="002565C6" w:rsidTr="00F16D41">
        <w:trPr>
          <w:cantSplit/>
          <w:trHeight w:val="222"/>
          <w:jc w:val="center"/>
        </w:trPr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565C6" w:rsidRDefault="002565C6" w:rsidP="00F16D4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ind w:right="113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Il corpo e il movimento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565C6" w:rsidRDefault="002565C6" w:rsidP="00F16D41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565C6" w:rsidRDefault="002565C6" w:rsidP="00F16D41"/>
        </w:tc>
      </w:tr>
      <w:tr w:rsidR="002565C6" w:rsidTr="00F16D41">
        <w:trPr>
          <w:cantSplit/>
          <w:trHeight w:val="222"/>
          <w:jc w:val="center"/>
        </w:trPr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565C6" w:rsidRDefault="002565C6" w:rsidP="00F16D4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ind w:right="113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Immagini, suoni e colori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565C6" w:rsidRDefault="002565C6" w:rsidP="00F16D41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565C6" w:rsidRDefault="002565C6" w:rsidP="00F16D41"/>
        </w:tc>
      </w:tr>
      <w:tr w:rsidR="002565C6" w:rsidTr="00F16D41">
        <w:trPr>
          <w:cantSplit/>
          <w:trHeight w:val="222"/>
          <w:jc w:val="center"/>
        </w:trPr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565C6" w:rsidRDefault="002565C6" w:rsidP="00F16D4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ind w:right="113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discorsi e le parole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565C6" w:rsidRDefault="002565C6" w:rsidP="00F16D41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565C6" w:rsidRDefault="002565C6" w:rsidP="00F16D41"/>
        </w:tc>
      </w:tr>
      <w:tr w:rsidR="002565C6" w:rsidTr="00F16D41">
        <w:trPr>
          <w:cantSplit/>
          <w:trHeight w:val="222"/>
          <w:jc w:val="center"/>
        </w:trPr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565C6" w:rsidRDefault="002565C6" w:rsidP="00F16D4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ind w:right="113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La conoscenza del mondo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565C6" w:rsidRDefault="002565C6" w:rsidP="00F16D41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565C6" w:rsidRDefault="002565C6" w:rsidP="00F16D41"/>
        </w:tc>
      </w:tr>
    </w:tbl>
    <w:p w:rsidR="002565C6" w:rsidRDefault="002565C6" w:rsidP="00256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hanging="5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565C6" w:rsidRDefault="002565C6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right="113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565C6" w:rsidRDefault="002565C6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right="113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31534" w:rsidRDefault="00331534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right="113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31534" w:rsidRDefault="00331534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right="113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565C6" w:rsidRDefault="002565C6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right="113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565C6" w:rsidRDefault="002565C6" w:rsidP="0033153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right="1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sz w:val="24"/>
          <w:szCs w:val="24"/>
        </w:rPr>
        <w:t>COMPETENZE ESSENZIALI DA CONSEGUIRE DURANTE L’ANNO SCOLASTICO</w:t>
      </w:r>
    </w:p>
    <w:tbl>
      <w:tblPr>
        <w:tblStyle w:val="Grigliatabella"/>
        <w:tblpPr w:leftFromText="141" w:rightFromText="141" w:vertAnchor="text" w:horzAnchor="margin" w:tblpXSpec="center" w:tblpY="709"/>
        <w:tblOverlap w:val="never"/>
        <w:tblW w:w="10984" w:type="dxa"/>
        <w:tblLayout w:type="fixed"/>
        <w:tblLook w:val="04A0" w:firstRow="1" w:lastRow="0" w:firstColumn="1" w:lastColumn="0" w:noHBand="0" w:noVBand="1"/>
      </w:tblPr>
      <w:tblGrid>
        <w:gridCol w:w="10984"/>
      </w:tblGrid>
      <w:tr w:rsidR="00331534" w:rsidTr="00331534">
        <w:trPr>
          <w:trHeight w:val="253"/>
        </w:trPr>
        <w:tc>
          <w:tcPr>
            <w:tcW w:w="10984" w:type="dxa"/>
          </w:tcPr>
          <w:p w:rsidR="00331534" w:rsidRDefault="00331534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31534" w:rsidRDefault="00331534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CAMPO DI ESPERIENZA: IL SÉ E L’ALTRO</w:t>
            </w:r>
          </w:p>
        </w:tc>
      </w:tr>
      <w:tr w:rsidR="00331534" w:rsidTr="00331534">
        <w:trPr>
          <w:trHeight w:val="253"/>
        </w:trPr>
        <w:tc>
          <w:tcPr>
            <w:tcW w:w="10984" w:type="dxa"/>
          </w:tcPr>
          <w:p w:rsidR="00331534" w:rsidRDefault="00331534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31534" w:rsidTr="00331534">
        <w:trPr>
          <w:trHeight w:val="253"/>
        </w:trPr>
        <w:tc>
          <w:tcPr>
            <w:tcW w:w="10984" w:type="dxa"/>
          </w:tcPr>
          <w:p w:rsidR="00331534" w:rsidRDefault="00331534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CAMPO DI ESPERIENZA: IL CORPO E IL MOVIMENTO</w:t>
            </w:r>
          </w:p>
          <w:p w:rsidR="00331534" w:rsidRDefault="00331534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31534" w:rsidTr="00331534">
        <w:trPr>
          <w:trHeight w:val="276"/>
        </w:trPr>
        <w:tc>
          <w:tcPr>
            <w:tcW w:w="10984" w:type="dxa"/>
          </w:tcPr>
          <w:p w:rsidR="00331534" w:rsidRDefault="00331534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31534" w:rsidTr="00331534">
        <w:trPr>
          <w:trHeight w:val="253"/>
        </w:trPr>
        <w:tc>
          <w:tcPr>
            <w:tcW w:w="10984" w:type="dxa"/>
          </w:tcPr>
          <w:p w:rsidR="00331534" w:rsidRDefault="00331534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CAMPO DI ESPERIENZA: IMMAGINI, SUONI E COLORI</w:t>
            </w:r>
          </w:p>
          <w:p w:rsidR="00331534" w:rsidRDefault="00331534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31534" w:rsidTr="00331534">
        <w:trPr>
          <w:trHeight w:val="253"/>
        </w:trPr>
        <w:tc>
          <w:tcPr>
            <w:tcW w:w="10984" w:type="dxa"/>
          </w:tcPr>
          <w:p w:rsidR="00331534" w:rsidRDefault="00331534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31534" w:rsidTr="00331534">
        <w:trPr>
          <w:trHeight w:val="253"/>
        </w:trPr>
        <w:tc>
          <w:tcPr>
            <w:tcW w:w="10984" w:type="dxa"/>
          </w:tcPr>
          <w:p w:rsidR="00331534" w:rsidRDefault="00331534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CAMPO DI ESPERIENZA: I DISCORSI E LE PAROLE</w:t>
            </w:r>
          </w:p>
          <w:p w:rsidR="00331534" w:rsidRDefault="00331534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31534" w:rsidTr="00331534">
        <w:trPr>
          <w:trHeight w:val="253"/>
        </w:trPr>
        <w:tc>
          <w:tcPr>
            <w:tcW w:w="10984" w:type="dxa"/>
          </w:tcPr>
          <w:p w:rsidR="00331534" w:rsidRDefault="00331534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31534" w:rsidTr="00331534">
        <w:trPr>
          <w:trHeight w:val="253"/>
        </w:trPr>
        <w:tc>
          <w:tcPr>
            <w:tcW w:w="10984" w:type="dxa"/>
          </w:tcPr>
          <w:p w:rsidR="00331534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CAMPO DI ESPERIENZA: LA CONOSCENZA DEL MONDO</w:t>
            </w:r>
          </w:p>
        </w:tc>
      </w:tr>
      <w:tr w:rsidR="00331534" w:rsidTr="00331534">
        <w:trPr>
          <w:trHeight w:val="253"/>
        </w:trPr>
        <w:tc>
          <w:tcPr>
            <w:tcW w:w="10984" w:type="dxa"/>
          </w:tcPr>
          <w:p w:rsidR="00331534" w:rsidRDefault="00331534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03EC9" w:rsidRDefault="00703EC9" w:rsidP="0033153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2565C6" w:rsidRDefault="00331534" w:rsidP="002565C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spacing w:after="240"/>
        <w:ind w:right="113" w:firstLine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Calibri"/>
          <w:sz w:val="20"/>
          <w:szCs w:val="20"/>
        </w:rPr>
        <w:lastRenderedPageBreak/>
        <w:t xml:space="preserve"> </w:t>
      </w:r>
      <w:r w:rsidR="002565C6">
        <w:rPr>
          <w:rFonts w:ascii="Times New Roman" w:eastAsia="Calibri" w:hAnsi="Times New Roman" w:cs="Calibri"/>
          <w:sz w:val="20"/>
          <w:szCs w:val="20"/>
        </w:rPr>
        <w:t>(Compilare solo i Campi di Esperienza in cui si ritiene necessario intervenire)</w:t>
      </w:r>
    </w:p>
    <w:p w:rsidR="00703EC9" w:rsidRPr="0081735C" w:rsidRDefault="00703EC9" w:rsidP="00703EC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right="113" w:firstLine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735C">
        <w:rPr>
          <w:rFonts w:ascii="Times New Roman" w:eastAsia="Calibri" w:hAnsi="Times New Roman" w:cs="Calibri"/>
          <w:b/>
          <w:bCs/>
          <w:sz w:val="24"/>
          <w:szCs w:val="24"/>
        </w:rPr>
        <w:t>LINEE DI INTERVENTO EDUCATIVO DA PRIVILEGIARE</w:t>
      </w:r>
    </w:p>
    <w:p w:rsidR="00703EC9" w:rsidRPr="0081735C" w:rsidRDefault="00703EC9" w:rsidP="00703EC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right="113" w:firstLine="142"/>
        <w:rPr>
          <w:rFonts w:ascii="Times New Roman" w:eastAsia="Times New Roman" w:hAnsi="Times New Roman" w:cs="Times New Roman"/>
          <w:sz w:val="20"/>
          <w:szCs w:val="20"/>
        </w:rPr>
      </w:pPr>
      <w:r w:rsidRPr="0081735C">
        <w:rPr>
          <w:rFonts w:ascii="Times New Roman" w:eastAsia="Calibri" w:hAnsi="Times New Roman" w:cs="Calibri"/>
          <w:sz w:val="20"/>
          <w:szCs w:val="20"/>
        </w:rPr>
        <w:t>(Tracciare una x sulla casella corrispondente)</w:t>
      </w:r>
    </w:p>
    <w:p w:rsidR="00703EC9" w:rsidRPr="0081735C" w:rsidRDefault="00703EC9" w:rsidP="00703EC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right="113" w:firstLine="14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881" w:type="dxa"/>
        <w:tblInd w:w="-56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0031"/>
        <w:gridCol w:w="850"/>
      </w:tblGrid>
      <w:tr w:rsidR="00703EC9" w:rsidRPr="0081735C" w:rsidTr="00E11B55">
        <w:trPr>
          <w:cantSplit/>
          <w:trHeight w:val="222"/>
        </w:trPr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b/>
                <w:bCs/>
                <w:sz w:val="20"/>
                <w:szCs w:val="20"/>
              </w:rPr>
              <w:t>A LIVELLO DI CLASSE</w:t>
            </w:r>
          </w:p>
        </w:tc>
      </w:tr>
      <w:tr w:rsidR="00703EC9" w:rsidRPr="0081735C" w:rsidTr="00E11B55">
        <w:trPr>
          <w:cantSplit/>
          <w:trHeight w:val="22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sz w:val="20"/>
                <w:szCs w:val="20"/>
              </w:rPr>
              <w:t>Potenziare attività e giochi di gruppo per sviluppare l’apprendimento basato sull’imitazione.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  <w:tr w:rsidR="00703EC9" w:rsidRPr="0081735C" w:rsidTr="00E11B55">
        <w:trPr>
          <w:cantSplit/>
          <w:trHeight w:val="44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sz w:val="20"/>
                <w:szCs w:val="20"/>
              </w:rPr>
              <w:t>Potenziare le attività di coppia e di piccolo gruppo in cui l’alunno possa essere aiutato dai propri compagni nell’esecuzione delle attività da svolgere.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  <w:tr w:rsidR="00703EC9" w:rsidRPr="0081735C" w:rsidTr="00E11B55">
        <w:trPr>
          <w:cantSplit/>
          <w:trHeight w:val="44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sz w:val="20"/>
                <w:szCs w:val="20"/>
              </w:rPr>
              <w:t>Potenziare le attività di coppia e di piccolo gruppo in cui l’alunno sia in grado di aiutare altri bambini nelle attività da svolgere.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rPr>
                <w:b/>
              </w:rPr>
            </w:pPr>
          </w:p>
        </w:tc>
      </w:tr>
      <w:tr w:rsidR="00703EC9" w:rsidRPr="0081735C" w:rsidTr="00E11B55">
        <w:trPr>
          <w:cantSplit/>
          <w:trHeight w:val="44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sz w:val="20"/>
                <w:szCs w:val="20"/>
              </w:rPr>
              <w:t>Favorire le attività di laboratorio, all’interno e all’esterno della scuola, con esperimenti su piante e oggetti, con attività di ricerca ed esplorazione.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  <w:tr w:rsidR="00703EC9" w:rsidRPr="0081735C" w:rsidTr="00E11B55">
        <w:trPr>
          <w:cantSplit/>
          <w:trHeight w:val="44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sz w:val="20"/>
                <w:szCs w:val="20"/>
              </w:rPr>
              <w:t>Favorire le visite sul territorio a fattorie, parchi, musei, per effettuare esperienze significative alla scoperta del mondo circostante.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  <w:tr w:rsidR="00703EC9" w:rsidRPr="0081735C" w:rsidTr="00E11B55">
        <w:trPr>
          <w:cantSplit/>
          <w:trHeight w:val="22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sz w:val="20"/>
                <w:szCs w:val="20"/>
              </w:rPr>
              <w:t>Effettuare giochi ed attività educative che coinvolgano il bambino come protagonista.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  <w:tr w:rsidR="00703EC9" w:rsidRPr="0081735C" w:rsidTr="00E11B55">
        <w:trPr>
          <w:cantSplit/>
          <w:trHeight w:val="44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sz w:val="20"/>
                <w:szCs w:val="20"/>
              </w:rPr>
              <w:t xml:space="preserve">Utilizzare strumenti tecnologici (computer, </w:t>
            </w:r>
            <w:proofErr w:type="spellStart"/>
            <w:r w:rsidRPr="0081735C">
              <w:rPr>
                <w:rFonts w:ascii="Times New Roman" w:hAnsi="Times New Roman"/>
                <w:sz w:val="20"/>
                <w:szCs w:val="20"/>
              </w:rPr>
              <w:t>tablet</w:t>
            </w:r>
            <w:proofErr w:type="spellEnd"/>
            <w:r w:rsidRPr="0081735C">
              <w:rPr>
                <w:rFonts w:ascii="Times New Roman" w:hAnsi="Times New Roman"/>
                <w:sz w:val="20"/>
                <w:szCs w:val="20"/>
              </w:rPr>
              <w:t>, TV, DVD) per rendere più interessanti e divertenti le attività educative da svolgere.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  <w:tr w:rsidR="00703EC9" w:rsidRPr="0081735C" w:rsidTr="00E11B55">
        <w:trPr>
          <w:cantSplit/>
          <w:trHeight w:val="22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sz w:val="20"/>
                <w:szCs w:val="20"/>
              </w:rPr>
              <w:t xml:space="preserve">Favorire giochi di squadra per accrescere le abilità motorie e le competenze di base.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  <w:tr w:rsidR="00703EC9" w:rsidRPr="0081735C" w:rsidTr="00E11B55">
        <w:trPr>
          <w:cantSplit/>
          <w:trHeight w:val="222"/>
        </w:trPr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b/>
                <w:bCs/>
                <w:sz w:val="20"/>
                <w:szCs w:val="20"/>
              </w:rPr>
              <w:t>A LIVELLO PERSONALE</w:t>
            </w:r>
          </w:p>
        </w:tc>
      </w:tr>
      <w:tr w:rsidR="00703EC9" w:rsidRPr="0081735C" w:rsidTr="00E11B55">
        <w:trPr>
          <w:cantSplit/>
          <w:trHeight w:val="22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sz w:val="20"/>
                <w:szCs w:val="20"/>
              </w:rPr>
              <w:t>Realizzare attività individualizzate volte a sostenere la crescita e l’apprendimento.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  <w:tr w:rsidR="00703EC9" w:rsidRPr="0081735C" w:rsidTr="00E11B55">
        <w:trPr>
          <w:cantSplit/>
          <w:trHeight w:val="44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sz w:val="20"/>
                <w:szCs w:val="20"/>
              </w:rPr>
              <w:t>Semplificare le conoscenze del mondo vicino e lontano, con un linguaggio adeguato al grado di comprensione dell’alunno.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  <w:tr w:rsidR="00703EC9" w:rsidRPr="0081735C" w:rsidTr="00E11B55">
        <w:trPr>
          <w:cantSplit/>
          <w:trHeight w:val="22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sz w:val="20"/>
                <w:szCs w:val="20"/>
              </w:rPr>
              <w:t>Fornire indicazioni chiare sui passi da seguire nello svolgimento delle attività di gioco e di lavoro.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  <w:tr w:rsidR="00703EC9" w:rsidRPr="0081735C" w:rsidTr="00E11B55">
        <w:trPr>
          <w:cantSplit/>
          <w:trHeight w:val="22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sz w:val="20"/>
                <w:szCs w:val="20"/>
              </w:rPr>
              <w:t>Usare strumenti compensativi come la visione di filmati in DVD, l’ascolto di CD per facilitare l’apprendimento.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  <w:tr w:rsidR="00703EC9" w:rsidRPr="0081735C" w:rsidTr="00E11B55">
        <w:trPr>
          <w:cantSplit/>
          <w:trHeight w:val="44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sz w:val="20"/>
                <w:szCs w:val="20"/>
              </w:rPr>
              <w:t>Usare misure dispensative volte ad evitare situazioni di disagio e di difficoltà in sezione (dispensa dal recitare filastrocche o poesie a memoria, dal rispondere a domande di cui non è certa la comprensione….).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  <w:tr w:rsidR="00703EC9" w:rsidRPr="0081735C" w:rsidTr="00E11B55">
        <w:trPr>
          <w:cantSplit/>
          <w:trHeight w:val="22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sz w:val="20"/>
                <w:szCs w:val="20"/>
              </w:rPr>
              <w:t>Rafforzare l’autostima con frequenti lodi dei successi conseguiti in qualsiasi attività scolastica.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  <w:tr w:rsidR="00703EC9" w:rsidRPr="0081735C" w:rsidTr="00E11B55">
        <w:trPr>
          <w:cantSplit/>
          <w:trHeight w:val="22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sz w:val="20"/>
                <w:szCs w:val="20"/>
              </w:rPr>
              <w:t>Effettuare attività educative e di gioco che stimolino lo sviluppo del linguaggio.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  <w:tr w:rsidR="00703EC9" w:rsidRPr="0081735C" w:rsidTr="00E11B55">
        <w:trPr>
          <w:cantSplit/>
          <w:trHeight w:val="22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sz w:val="20"/>
                <w:szCs w:val="20"/>
              </w:rPr>
              <w:t>Effettuare attività educative e di gioco che stimolino lo sviluppo del pensiero logico.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  <w:tr w:rsidR="00703EC9" w:rsidRPr="0081735C" w:rsidTr="00E11B55">
        <w:trPr>
          <w:cantSplit/>
          <w:trHeight w:val="22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sz w:val="20"/>
                <w:szCs w:val="20"/>
              </w:rPr>
              <w:t>Effettuare attività educative e di gioco che stimolino lo sviluppo del pensiero creativo.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  <w:tr w:rsidR="00703EC9" w:rsidRPr="0081735C" w:rsidTr="00E11B55">
        <w:trPr>
          <w:cantSplit/>
          <w:trHeight w:val="22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sz w:val="20"/>
                <w:szCs w:val="20"/>
              </w:rPr>
              <w:t>Effettuare attività educative e di gioco che stimolino lo sviluppo della socializzazione.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  <w:tr w:rsidR="00703EC9" w:rsidRPr="0081735C" w:rsidTr="00E11B55">
        <w:trPr>
          <w:cantSplit/>
          <w:trHeight w:val="22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sz w:val="20"/>
                <w:szCs w:val="20"/>
              </w:rPr>
              <w:t>Evidenziare i limiti e gli errori, indicando come superarli ed esprimendo fiducia nelle possibilità di successo.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  <w:tr w:rsidR="00703EC9" w:rsidRPr="0081735C" w:rsidTr="00E11B55">
        <w:trPr>
          <w:cantSplit/>
          <w:trHeight w:val="44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sz w:val="20"/>
                <w:szCs w:val="20"/>
              </w:rPr>
              <w:t>Incoraggiare l’assunzione di iniziativa nel rapporto con i compagni, per intraprendere attività di gioco, di disegno, di manipolazione di materiali…..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  <w:tr w:rsidR="00703EC9" w:rsidRPr="0081735C" w:rsidTr="00E11B55">
        <w:trPr>
          <w:cantSplit/>
          <w:trHeight w:val="44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right="113"/>
            </w:pPr>
            <w:r w:rsidRPr="0081735C">
              <w:rPr>
                <w:rFonts w:ascii="Times New Roman" w:hAnsi="Times New Roman"/>
                <w:sz w:val="20"/>
                <w:szCs w:val="20"/>
              </w:rPr>
              <w:t>Assegnare incarichi relativi alla vita della sezione per far emergere un’immagine positiva dell’alunno fra i suoi compagni (raccogliere o distribuire materiale, accompagnare al bagno….).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</w:tbl>
    <w:p w:rsidR="00703EC9" w:rsidRPr="0081735C" w:rsidRDefault="00703EC9" w:rsidP="00703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703EC9" w:rsidRPr="0081735C" w:rsidRDefault="00703EC9" w:rsidP="00703EC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right="113"/>
        <w:rPr>
          <w:rFonts w:ascii="Times New Roman" w:eastAsia="Times New Roman" w:hAnsi="Times New Roman" w:cs="Times New Roman"/>
          <w:sz w:val="20"/>
          <w:szCs w:val="20"/>
        </w:rPr>
      </w:pPr>
    </w:p>
    <w:p w:rsidR="00703EC9" w:rsidRPr="0081735C" w:rsidRDefault="00703EC9" w:rsidP="00703EC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right="113" w:firstLine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1735C">
        <w:rPr>
          <w:rFonts w:ascii="Times New Roman" w:eastAsia="Calibri" w:hAnsi="Times New Roman" w:cs="Calibri"/>
          <w:b/>
          <w:bCs/>
          <w:sz w:val="20"/>
          <w:szCs w:val="20"/>
        </w:rPr>
        <w:t>Altre linee di in</w:t>
      </w:r>
      <w:r>
        <w:rPr>
          <w:rFonts w:ascii="Times New Roman" w:eastAsia="Calibri" w:hAnsi="Times New Roman" w:cs="Calibri"/>
          <w:b/>
          <w:bCs/>
          <w:sz w:val="20"/>
          <w:szCs w:val="20"/>
        </w:rPr>
        <w:t xml:space="preserve">tervento ed attività educative </w:t>
      </w:r>
      <w:r w:rsidRPr="0081735C">
        <w:rPr>
          <w:rFonts w:ascii="Times New Roman" w:eastAsia="Calibri" w:hAnsi="Times New Roman" w:cs="Calibri"/>
          <w:b/>
          <w:bCs/>
          <w:sz w:val="20"/>
          <w:szCs w:val="20"/>
        </w:rPr>
        <w:t>da seguire</w:t>
      </w:r>
    </w:p>
    <w:p w:rsidR="00703EC9" w:rsidRPr="0081735C" w:rsidRDefault="00703EC9" w:rsidP="00703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Spec="center" w:tblpY="14"/>
        <w:tblW w:w="10399" w:type="dxa"/>
        <w:tblLook w:val="04A0" w:firstRow="1" w:lastRow="0" w:firstColumn="1" w:lastColumn="0" w:noHBand="0" w:noVBand="1"/>
      </w:tblPr>
      <w:tblGrid>
        <w:gridCol w:w="10399"/>
      </w:tblGrid>
      <w:tr w:rsidR="00703EC9" w:rsidTr="00703EC9">
        <w:trPr>
          <w:trHeight w:val="2068"/>
        </w:trPr>
        <w:tc>
          <w:tcPr>
            <w:tcW w:w="10399" w:type="dxa"/>
          </w:tcPr>
          <w:p w:rsidR="00703EC9" w:rsidRDefault="00703EC9" w:rsidP="00703EC9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3EC9" w:rsidRDefault="00703EC9" w:rsidP="00703EC9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3EC9" w:rsidRDefault="00703EC9" w:rsidP="00703EC9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3EC9" w:rsidRDefault="00703EC9" w:rsidP="00703EC9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3EC9" w:rsidRDefault="00703EC9" w:rsidP="00703EC9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3EC9" w:rsidRDefault="00703EC9" w:rsidP="00703EC9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3EC9" w:rsidRDefault="00703EC9" w:rsidP="00703EC9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3EC9" w:rsidRDefault="00703EC9" w:rsidP="00703EC9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03EC9" w:rsidRPr="0081735C" w:rsidRDefault="00703EC9" w:rsidP="00703EC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right="113" w:firstLine="142"/>
        <w:rPr>
          <w:rFonts w:ascii="Times New Roman" w:eastAsia="Times New Roman" w:hAnsi="Times New Roman" w:cs="Times New Roman"/>
          <w:sz w:val="20"/>
          <w:szCs w:val="20"/>
        </w:rPr>
      </w:pPr>
    </w:p>
    <w:p w:rsidR="00703EC9" w:rsidRPr="0081735C" w:rsidRDefault="00703EC9" w:rsidP="00703EC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3EC9" w:rsidRPr="0081735C" w:rsidRDefault="00703EC9" w:rsidP="00703EC9">
      <w:pPr>
        <w:tabs>
          <w:tab w:val="left" w:pos="6998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81735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03EC9" w:rsidRPr="0081735C" w:rsidRDefault="00703EC9" w:rsidP="00703EC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right="113"/>
        <w:rPr>
          <w:rFonts w:ascii="Times New Roman" w:eastAsia="Times New Roman" w:hAnsi="Times New Roman" w:cs="Times New Roman"/>
          <w:sz w:val="24"/>
          <w:szCs w:val="24"/>
        </w:rPr>
      </w:pPr>
      <w:r w:rsidRPr="0081735C">
        <w:rPr>
          <w:rFonts w:ascii="Times New Roman" w:eastAsia="Calibri" w:hAnsi="Times New Roman" w:cs="Calibri"/>
          <w:b/>
          <w:bCs/>
          <w:sz w:val="24"/>
          <w:szCs w:val="24"/>
        </w:rPr>
        <w:t>OSSERVAZIONE DELL’ANDAMENTO SCOLASTICO E VALUTAZIONE DEI RISULTATI OTTENUTI</w:t>
      </w:r>
      <w:r w:rsidRPr="0081735C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81735C">
        <w:rPr>
          <w:rFonts w:ascii="Times New Roman" w:eastAsia="Calibri" w:hAnsi="Times New Roman" w:cs="Calibri"/>
          <w:sz w:val="20"/>
          <w:szCs w:val="20"/>
        </w:rPr>
        <w:t>(Tracciare una X sulla casella corrispondente)</w:t>
      </w:r>
    </w:p>
    <w:p w:rsidR="00703EC9" w:rsidRPr="0081735C" w:rsidRDefault="00703EC9" w:rsidP="00703EC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left="57" w:right="113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0348"/>
        <w:gridCol w:w="567"/>
      </w:tblGrid>
      <w:tr w:rsidR="00703EC9" w:rsidRPr="0081735C" w:rsidTr="00E11B55">
        <w:trPr>
          <w:cantSplit/>
          <w:trHeight w:val="222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120" w:after="120"/>
              <w:ind w:right="113"/>
              <w:jc w:val="center"/>
            </w:pPr>
            <w:r w:rsidRPr="0081735C">
              <w:rPr>
                <w:rFonts w:ascii="Times New Roman" w:hAnsi="Times New Roman"/>
                <w:b/>
                <w:bCs/>
                <w:sz w:val="20"/>
                <w:szCs w:val="20"/>
              </w:rPr>
              <w:t>MODALITA’ DI VALUTAZIONE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03EC9" w:rsidRPr="0081735C" w:rsidRDefault="00703EC9" w:rsidP="00E11B55"/>
        </w:tc>
      </w:tr>
      <w:tr w:rsidR="00703EC9" w:rsidRPr="0081735C" w:rsidTr="00E11B55">
        <w:trPr>
          <w:cantSplit/>
          <w:trHeight w:val="547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line="360" w:lineRule="auto"/>
            </w:pPr>
            <w:r w:rsidRPr="0081735C">
              <w:rPr>
                <w:rFonts w:ascii="Times New Roman" w:hAnsi="Times New Roman"/>
                <w:sz w:val="20"/>
                <w:szCs w:val="20"/>
              </w:rPr>
              <w:t>Osservazioni sistematiche ed occasionali dei comportamenti dell’alunno/a nel corso delle attività scolastiche e loro documentazione.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  <w:tr w:rsidR="00703EC9" w:rsidRPr="0081735C" w:rsidTr="00E11B55">
        <w:trPr>
          <w:cantSplit/>
          <w:trHeight w:val="547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line="360" w:lineRule="auto"/>
            </w:pPr>
            <w:r w:rsidRPr="0081735C">
              <w:rPr>
                <w:rFonts w:ascii="Times New Roman" w:hAnsi="Times New Roman"/>
                <w:sz w:val="20"/>
                <w:szCs w:val="20"/>
              </w:rPr>
              <w:t>Prove di verifica attraverso schede, conversazioni, attività specifiche, volte a controllare i progressi nell’acquisizione delle competenze essenziali previste nel Piano personalizzato.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  <w:tr w:rsidR="00703EC9" w:rsidRPr="0081735C" w:rsidTr="00E11B55">
        <w:trPr>
          <w:cantSplit/>
          <w:trHeight w:val="222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EC9" w:rsidRPr="0081735C" w:rsidRDefault="00703EC9" w:rsidP="00E11B55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line="360" w:lineRule="auto"/>
            </w:pPr>
            <w:r w:rsidRPr="0081735C">
              <w:rPr>
                <w:rFonts w:ascii="Times New Roman" w:hAnsi="Times New Roman"/>
                <w:sz w:val="20"/>
                <w:szCs w:val="20"/>
              </w:rPr>
              <w:t>Altre modalità di verifica. Specificare.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703EC9" w:rsidRPr="0081735C" w:rsidRDefault="00703EC9" w:rsidP="00E11B55">
            <w:pPr>
              <w:jc w:val="center"/>
              <w:rPr>
                <w:b/>
              </w:rPr>
            </w:pPr>
          </w:p>
        </w:tc>
      </w:tr>
    </w:tbl>
    <w:p w:rsidR="00703EC9" w:rsidRPr="0081735C" w:rsidRDefault="00703EC9" w:rsidP="00703EC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right="113"/>
        <w:rPr>
          <w:rFonts w:ascii="Times New Roman" w:eastAsia="Times New Roman" w:hAnsi="Times New Roman" w:cs="Times New Roman"/>
          <w:sz w:val="20"/>
          <w:szCs w:val="20"/>
        </w:rPr>
      </w:pPr>
    </w:p>
    <w:p w:rsidR="00703EC9" w:rsidRPr="0081735C" w:rsidRDefault="00703EC9" w:rsidP="00703EC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right="113"/>
        <w:rPr>
          <w:rFonts w:ascii="Times New Roman" w:eastAsia="Times New Roman" w:hAnsi="Times New Roman" w:cs="Times New Roman"/>
          <w:sz w:val="20"/>
          <w:szCs w:val="20"/>
        </w:rPr>
      </w:pPr>
    </w:p>
    <w:p w:rsidR="00703EC9" w:rsidRPr="0081735C" w:rsidRDefault="00703EC9" w:rsidP="00703EC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right="113"/>
        <w:rPr>
          <w:rFonts w:ascii="Times New Roman" w:eastAsia="Times New Roman" w:hAnsi="Times New Roman" w:cs="Times New Roman"/>
          <w:sz w:val="20"/>
          <w:szCs w:val="20"/>
        </w:rPr>
      </w:pPr>
    </w:p>
    <w:p w:rsidR="00703EC9" w:rsidRPr="0081735C" w:rsidRDefault="00703EC9" w:rsidP="00703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3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Gli insegnanti di team</w:t>
      </w:r>
    </w:p>
    <w:p w:rsidR="00703EC9" w:rsidRPr="0081735C" w:rsidRDefault="00703EC9" w:rsidP="00703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EC9" w:rsidRPr="0081735C" w:rsidRDefault="00703EC9" w:rsidP="00703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1735C"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</w:p>
    <w:p w:rsidR="00703EC9" w:rsidRPr="0081735C" w:rsidRDefault="00703EC9" w:rsidP="00703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03EC9" w:rsidRPr="0081735C" w:rsidRDefault="00703EC9" w:rsidP="00703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03EC9" w:rsidRPr="0081735C" w:rsidRDefault="00703EC9" w:rsidP="00703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1735C"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</w:p>
    <w:p w:rsidR="00703EC9" w:rsidRPr="0081735C" w:rsidRDefault="00703EC9" w:rsidP="00703EC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right="113"/>
        <w:rPr>
          <w:rFonts w:ascii="Times New Roman" w:eastAsia="Times New Roman" w:hAnsi="Times New Roman" w:cs="Times New Roman"/>
          <w:sz w:val="20"/>
          <w:szCs w:val="20"/>
        </w:rPr>
      </w:pPr>
    </w:p>
    <w:p w:rsidR="00703EC9" w:rsidRPr="0081735C" w:rsidRDefault="00703EC9" w:rsidP="00703EC9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right="11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1735C">
        <w:rPr>
          <w:rFonts w:ascii="Times New Roman" w:eastAsia="Times New Roman" w:hAnsi="Times New Roman" w:cs="Times New Roman"/>
          <w:sz w:val="20"/>
          <w:szCs w:val="20"/>
        </w:rPr>
        <w:tab/>
      </w:r>
      <w:r w:rsidRPr="0081735C">
        <w:rPr>
          <w:rFonts w:ascii="Times New Roman" w:eastAsia="Times New Roman" w:hAnsi="Times New Roman" w:cs="Times New Roman"/>
          <w:sz w:val="20"/>
          <w:szCs w:val="20"/>
        </w:rPr>
        <w:tab/>
      </w:r>
      <w:r w:rsidRPr="0081735C">
        <w:rPr>
          <w:rFonts w:ascii="Times New Roman" w:eastAsia="Times New Roman" w:hAnsi="Times New Roman" w:cs="Times New Roman"/>
          <w:sz w:val="20"/>
          <w:szCs w:val="20"/>
        </w:rPr>
        <w:tab/>
      </w:r>
      <w:r w:rsidRPr="0081735C">
        <w:rPr>
          <w:rFonts w:ascii="Times New Roman" w:eastAsia="Times New Roman" w:hAnsi="Times New Roman" w:cs="Times New Roman"/>
          <w:sz w:val="20"/>
          <w:szCs w:val="20"/>
        </w:rPr>
        <w:tab/>
      </w:r>
      <w:r w:rsidRPr="0081735C">
        <w:rPr>
          <w:rFonts w:ascii="Times New Roman" w:eastAsia="Times New Roman" w:hAnsi="Times New Roman" w:cs="Times New Roman"/>
          <w:sz w:val="20"/>
          <w:szCs w:val="20"/>
        </w:rPr>
        <w:tab/>
      </w:r>
      <w:r w:rsidRPr="0081735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_____________________________________</w:t>
      </w:r>
    </w:p>
    <w:p w:rsidR="00703EC9" w:rsidRPr="0081735C" w:rsidRDefault="00703EC9" w:rsidP="00703EC9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right="113"/>
        <w:rPr>
          <w:rFonts w:ascii="Times New Roman" w:eastAsia="Times New Roman" w:hAnsi="Times New Roman" w:cs="Times New Roman"/>
          <w:sz w:val="20"/>
          <w:szCs w:val="20"/>
        </w:rPr>
      </w:pPr>
    </w:p>
    <w:p w:rsidR="00703EC9" w:rsidRPr="0081735C" w:rsidRDefault="00703EC9" w:rsidP="00703EC9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right="11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03EC9" w:rsidRPr="0081735C" w:rsidRDefault="00703EC9" w:rsidP="00703EC9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right="11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1735C"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</w:p>
    <w:p w:rsidR="00703EC9" w:rsidRPr="0081735C" w:rsidRDefault="00703EC9" w:rsidP="00703EC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right="113"/>
        <w:rPr>
          <w:rFonts w:ascii="Times New Roman" w:eastAsia="Times New Roman" w:hAnsi="Times New Roman" w:cs="Times New Roman"/>
          <w:sz w:val="20"/>
          <w:szCs w:val="20"/>
        </w:rPr>
      </w:pPr>
    </w:p>
    <w:p w:rsidR="00703EC9" w:rsidRPr="0081735C" w:rsidRDefault="00703EC9" w:rsidP="00703EC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/>
        <w:ind w:right="113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Calibri"/>
          <w:sz w:val="20"/>
          <w:szCs w:val="20"/>
        </w:rPr>
        <w:t>Brusciano ,</w:t>
      </w:r>
      <w:proofErr w:type="gramEnd"/>
      <w:r>
        <w:rPr>
          <w:rFonts w:ascii="Times New Roman" w:eastAsia="Calibri" w:hAnsi="Times New Roman" w:cs="Calibri"/>
          <w:sz w:val="20"/>
          <w:szCs w:val="20"/>
        </w:rPr>
        <w:t xml:space="preserve"> lì</w:t>
      </w:r>
      <w:r w:rsidRPr="0081735C">
        <w:rPr>
          <w:rFonts w:ascii="Times New Roman" w:eastAsia="Calibri" w:hAnsi="Times New Roman" w:cs="Calibri"/>
          <w:sz w:val="20"/>
          <w:szCs w:val="20"/>
        </w:rPr>
        <w:t>______________________</w:t>
      </w:r>
    </w:p>
    <w:p w:rsidR="00703EC9" w:rsidRPr="0081735C" w:rsidRDefault="00703EC9" w:rsidP="00703EC9">
      <w:pPr>
        <w:ind w:right="524"/>
        <w:jc w:val="both"/>
        <w:rPr>
          <w:rFonts w:ascii="Verdana" w:eastAsia="Verdana" w:hAnsi="Verdana" w:cs="Verdana"/>
          <w:sz w:val="20"/>
          <w:szCs w:val="20"/>
        </w:rPr>
      </w:pPr>
    </w:p>
    <w:p w:rsidR="00703EC9" w:rsidRPr="0081735C" w:rsidRDefault="00703EC9" w:rsidP="00703EC9">
      <w:pPr>
        <w:ind w:left="5664" w:right="524"/>
        <w:jc w:val="right"/>
        <w:rPr>
          <w:rFonts w:ascii="Verdana" w:eastAsia="Verdana" w:hAnsi="Verdana" w:cs="Verdana"/>
          <w:b/>
          <w:bCs/>
          <w:sz w:val="20"/>
          <w:szCs w:val="20"/>
        </w:rPr>
      </w:pPr>
      <w:r w:rsidRPr="0081735C">
        <w:rPr>
          <w:rFonts w:ascii="Verdana" w:hAnsi="Verdana"/>
          <w:b/>
          <w:bCs/>
          <w:sz w:val="20"/>
          <w:szCs w:val="20"/>
        </w:rPr>
        <w:t xml:space="preserve">    F.to Il Dirigente Scolastico</w:t>
      </w:r>
    </w:p>
    <w:p w:rsidR="00703EC9" w:rsidRPr="0081735C" w:rsidRDefault="00703EC9" w:rsidP="00703EC9">
      <w:pPr>
        <w:ind w:left="5664" w:right="524" w:firstLine="708"/>
        <w:jc w:val="right"/>
        <w:rPr>
          <w:rFonts w:ascii="Verdana" w:hAnsi="Verdana"/>
          <w:b/>
          <w:bCs/>
          <w:sz w:val="20"/>
          <w:szCs w:val="20"/>
        </w:rPr>
      </w:pPr>
      <w:r w:rsidRPr="0081735C">
        <w:rPr>
          <w:rFonts w:ascii="Verdana" w:hAnsi="Verdana"/>
          <w:b/>
          <w:bCs/>
          <w:sz w:val="20"/>
          <w:szCs w:val="20"/>
        </w:rPr>
        <w:t xml:space="preserve">     Prof.ssa Maria Marino</w:t>
      </w:r>
    </w:p>
    <w:p w:rsidR="00703EC9" w:rsidRPr="0081735C" w:rsidRDefault="00703EC9" w:rsidP="00703EC9">
      <w:pPr>
        <w:ind w:left="5664" w:right="524" w:firstLine="708"/>
        <w:jc w:val="right"/>
        <w:rPr>
          <w:rFonts w:ascii="Verdana" w:hAnsi="Verdana"/>
          <w:b/>
          <w:bCs/>
          <w:sz w:val="20"/>
          <w:szCs w:val="20"/>
        </w:rPr>
      </w:pPr>
    </w:p>
    <w:p w:rsidR="00670DFD" w:rsidRDefault="00703EC9" w:rsidP="00703EC9">
      <w:r>
        <w:rPr>
          <w:rFonts w:ascii="Verdana" w:hAnsi="Verdana"/>
          <w:bCs/>
          <w:sz w:val="20"/>
          <w:szCs w:val="20"/>
        </w:rPr>
        <w:t>_____________________</w:t>
      </w:r>
    </w:p>
    <w:sectPr w:rsidR="00670DF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9DF" w:rsidRDefault="008839DF" w:rsidP="00703EC9">
      <w:r>
        <w:separator/>
      </w:r>
    </w:p>
  </w:endnote>
  <w:endnote w:type="continuationSeparator" w:id="0">
    <w:p w:rsidR="008839DF" w:rsidRDefault="008839DF" w:rsidP="0070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636940"/>
      <w:docPartObj>
        <w:docPartGallery w:val="Page Numbers (Bottom of Page)"/>
        <w:docPartUnique/>
      </w:docPartObj>
    </w:sdtPr>
    <w:sdtEndPr/>
    <w:sdtContent>
      <w:p w:rsidR="00703EC9" w:rsidRDefault="00703EC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B3B">
          <w:rPr>
            <w:noProof/>
          </w:rPr>
          <w:t>1</w:t>
        </w:r>
        <w:r>
          <w:fldChar w:fldCharType="end"/>
        </w:r>
      </w:p>
    </w:sdtContent>
  </w:sdt>
  <w:p w:rsidR="00703EC9" w:rsidRDefault="00703E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9DF" w:rsidRDefault="008839DF" w:rsidP="00703EC9">
      <w:r>
        <w:separator/>
      </w:r>
    </w:p>
  </w:footnote>
  <w:footnote w:type="continuationSeparator" w:id="0">
    <w:p w:rsidR="008839DF" w:rsidRDefault="008839DF" w:rsidP="0070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D538B"/>
    <w:multiLevelType w:val="hybridMultilevel"/>
    <w:tmpl w:val="3ED606CE"/>
    <w:lvl w:ilvl="0" w:tplc="4802C1F4">
      <w:start w:val="6"/>
      <w:numFmt w:val="bullet"/>
      <w:lvlText w:val="-"/>
      <w:lvlJc w:val="left"/>
      <w:pPr>
        <w:ind w:left="112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C6"/>
    <w:rsid w:val="002565C6"/>
    <w:rsid w:val="00331534"/>
    <w:rsid w:val="00337D5A"/>
    <w:rsid w:val="00670DFD"/>
    <w:rsid w:val="006E1AAA"/>
    <w:rsid w:val="00703EC9"/>
    <w:rsid w:val="00784435"/>
    <w:rsid w:val="008839DF"/>
    <w:rsid w:val="0099056E"/>
    <w:rsid w:val="009A774D"/>
    <w:rsid w:val="00A3578D"/>
    <w:rsid w:val="00D0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EC98"/>
  <w15:chartTrackingRefBased/>
  <w15:docId w15:val="{4F96D393-F9BF-43CD-8395-A8941733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65C6"/>
    <w:pPr>
      <w:widowControl w:val="0"/>
      <w:spacing w:after="0" w:line="240" w:lineRule="auto"/>
    </w:pPr>
    <w:rPr>
      <w:rFonts w:ascii="Arial" w:eastAsia="Arial Unicode MS" w:hAnsi="Arial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056E"/>
    <w:pPr>
      <w:ind w:left="720"/>
      <w:contextualSpacing/>
    </w:pPr>
  </w:style>
  <w:style w:type="table" w:styleId="Grigliatabella">
    <w:name w:val="Table Grid"/>
    <w:basedOn w:val="Tabellanormale"/>
    <w:uiPriority w:val="39"/>
    <w:rsid w:val="0033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03E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EC9"/>
    <w:rPr>
      <w:rFonts w:ascii="Arial" w:eastAsia="Arial Unicode MS" w:hAnsi="Arial" w:cs="Arial Unicode MS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703E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EC9"/>
    <w:rPr>
      <w:rFonts w:ascii="Arial" w:eastAsia="Arial Unicode MS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4</cp:revision>
  <dcterms:created xsi:type="dcterms:W3CDTF">2022-07-11T16:34:00Z</dcterms:created>
  <dcterms:modified xsi:type="dcterms:W3CDTF">2023-08-31T05:35:00Z</dcterms:modified>
</cp:coreProperties>
</file>