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B3" w:rsidRDefault="00797EB3" w:rsidP="00797EB3">
      <w:pPr>
        <w:jc w:val="both"/>
        <w:rPr>
          <w:rFonts w:ascii="Times New Roman" w:hAnsi="Times New Roman"/>
          <w:b/>
        </w:rPr>
      </w:pPr>
      <w:r w:rsidRPr="003D354F">
        <w:rPr>
          <w:rFonts w:ascii="Arial" w:hAnsi="Arial" w:cs="Arial"/>
          <w:b/>
        </w:rPr>
        <w:t>Allegato 2 scheda di autovalutazione</w:t>
      </w:r>
      <w:r>
        <w:rPr>
          <w:rFonts w:ascii="Arial" w:hAnsi="Arial" w:cs="Arial"/>
          <w:b/>
        </w:rPr>
        <w:t>/</w:t>
      </w:r>
      <w:proofErr w:type="spellStart"/>
      <w:r w:rsidRPr="003D354F">
        <w:rPr>
          <w:rFonts w:ascii="Arial" w:hAnsi="Arial" w:cs="Arial"/>
          <w:b/>
        </w:rPr>
        <w:t>valutazione</w:t>
      </w:r>
      <w:r w:rsidRPr="00835348">
        <w:rPr>
          <w:rFonts w:ascii="Arial" w:hAnsi="Arial" w:cs="Arial"/>
        </w:rPr>
        <w:t>Codice</w:t>
      </w:r>
      <w:proofErr w:type="spellEnd"/>
      <w:r>
        <w:rPr>
          <w:rFonts w:ascii="Arial" w:hAnsi="Arial" w:cs="Arial"/>
        </w:rPr>
        <w:t xml:space="preserve"> progetto</w:t>
      </w:r>
      <w:r>
        <w:rPr>
          <w:rFonts w:ascii="Arial" w:hAnsi="Arial" w:cs="Arial"/>
          <w:b/>
        </w:rPr>
        <w:t>“Studenti competenti: come essere protagonisti del proprio apprendimento”</w:t>
      </w:r>
      <w:r w:rsidRPr="00835348">
        <w:rPr>
          <w:rFonts w:ascii="Arial" w:hAnsi="Arial" w:cs="Arial"/>
        </w:rPr>
        <w:t xml:space="preserve"> – </w:t>
      </w:r>
      <w:r w:rsidRPr="009B2E50">
        <w:rPr>
          <w:rFonts w:ascii="Arial" w:hAnsi="Arial" w:cs="Arial"/>
        </w:rPr>
        <w:t xml:space="preserve">codice </w:t>
      </w:r>
      <w:r>
        <w:rPr>
          <w:rFonts w:ascii="Times New Roman" w:hAnsi="Times New Roman"/>
          <w:b/>
        </w:rPr>
        <w:t>10.2.2A-FSEPON-CA-2019-447</w:t>
      </w:r>
    </w:p>
    <w:p w:rsidR="00797EB3" w:rsidRPr="003E1F01" w:rsidRDefault="00797EB3" w:rsidP="00797EB3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>
        <w:rPr>
          <w:rFonts w:ascii="Arial" w:hAnsi="Arial" w:cs="Arial"/>
          <w:b/>
          <w:color w:val="000000"/>
        </w:rPr>
        <w:t>PERSONALE</w:t>
      </w:r>
    </w:p>
    <w:p w:rsidR="00797EB3" w:rsidRPr="0007302A" w:rsidRDefault="00797EB3" w:rsidP="00797EB3">
      <w:pPr>
        <w:rPr>
          <w:rFonts w:ascii="Arial" w:hAnsi="Arial" w:cs="Arial"/>
          <w:b/>
          <w:bCs/>
        </w:rPr>
      </w:pPr>
      <w:r w:rsidRPr="0007302A">
        <w:rPr>
          <w:rFonts w:ascii="Arial" w:hAnsi="Arial" w:cs="Arial"/>
          <w:b/>
          <w:bCs/>
        </w:rPr>
        <w:t xml:space="preserve">ESPERTO </w:t>
      </w:r>
      <w:r>
        <w:rPr>
          <w:rFonts w:ascii="Arial" w:hAnsi="Arial" w:cs="Arial"/>
          <w:b/>
          <w:color w:val="000000"/>
        </w:rPr>
        <w:t>Modulo Scrivere per il Web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350ECB" w:rsidTr="00945DDC">
        <w:trPr>
          <w:jc w:val="center"/>
        </w:trPr>
        <w:tc>
          <w:tcPr>
            <w:tcW w:w="534" w:type="dxa"/>
            <w:vAlign w:val="center"/>
          </w:tcPr>
          <w:p w:rsidR="00797EB3" w:rsidRPr="0007302A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 a cura Ufficio</w:t>
            </w: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TITOLI CULTURALI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Laurea in lettere (classiche e/o moderne)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(requisito di accesso alla presente procedura)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Altra laurea, oltre quella valida quale titolo di accesso alla procedura, attinente al modulo da espletare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r w:rsidRPr="00C20D19">
              <w:t>Specializzazioni biennali specifiche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5)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(punti 3)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2 per un massimo di punti 4)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( 0,2 punti,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2 punti)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QUALIFICHE ATTESTANTI COMPETENZE INFORMATICHE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ECDL 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0,5)</w:t>
            </w:r>
          </w:p>
          <w:p w:rsidR="00797EB3" w:rsidRPr="00C20D19" w:rsidRDefault="00797EB3" w:rsidP="00945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ESPERIENZE PROFESSIONALI E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LAVORO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Esperienze pregresse documentabili in riferimento a PON,POR,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IFTS…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>. :</w:t>
            </w:r>
          </w:p>
          <w:p w:rsidR="00797EB3" w:rsidRPr="00C20D19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in funzione di TUTOR  </w:t>
            </w:r>
          </w:p>
          <w:p w:rsidR="00797EB3" w:rsidRPr="00C20D19" w:rsidRDefault="00797EB3" w:rsidP="00797E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in funzione di ESPERTO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(1 punto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5 punti)</w:t>
            </w: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(2 punti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10 punti)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ALTRE ESPERIENZE PROFESSIONALI E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LAVORO</w:t>
            </w:r>
          </w:p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Esperienze pregresse documentabili</w:t>
            </w:r>
            <w:r>
              <w:rPr>
                <w:rFonts w:ascii="Times New Roman" w:hAnsi="Times New Roman"/>
                <w:sz w:val="20"/>
                <w:szCs w:val="20"/>
              </w:rPr>
              <w:t>, in qualità di esperto,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 nella realizzazione di progetti similari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 valutabili al punto 3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5 punti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C20D19" w:rsidRDefault="00797EB3" w:rsidP="00945DD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/>
                <w:sz w:val="20"/>
                <w:szCs w:val="20"/>
              </w:rPr>
              <w:t>Totali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C69C7" w:rsidRDefault="00EC69C7" w:rsidP="00797EB3">
      <w:pPr>
        <w:jc w:val="both"/>
        <w:rPr>
          <w:rFonts w:ascii="Times New Roman" w:hAnsi="Times New Roman"/>
        </w:rPr>
      </w:pPr>
    </w:p>
    <w:p w:rsidR="00797EB3" w:rsidRPr="00C20D19" w:rsidRDefault="00797EB3" w:rsidP="00797EB3">
      <w:pPr>
        <w:jc w:val="both"/>
        <w:rPr>
          <w:rFonts w:ascii="Arial" w:hAnsi="Arial" w:cs="Arial"/>
        </w:rPr>
      </w:pPr>
      <w:r w:rsidRPr="00C20D19">
        <w:rPr>
          <w:rFonts w:ascii="Times New Roman" w:hAnsi="Times New Roman"/>
        </w:rPr>
        <w:t>Data ______________</w:t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  <w:t>Firma</w:t>
      </w:r>
      <w:r w:rsidRPr="00C20D19">
        <w:rPr>
          <w:rFonts w:ascii="Arial" w:hAnsi="Arial" w:cs="Arial"/>
        </w:rPr>
        <w:t xml:space="preserve"> ____________________</w:t>
      </w:r>
    </w:p>
    <w:p w:rsidR="00797EB3" w:rsidRPr="00C20D19" w:rsidRDefault="00797EB3" w:rsidP="00797EB3">
      <w:pPr>
        <w:jc w:val="both"/>
        <w:rPr>
          <w:rFonts w:ascii="Arial" w:hAnsi="Arial" w:cs="Arial"/>
          <w:color w:val="FF0000"/>
        </w:rPr>
      </w:pPr>
    </w:p>
    <w:p w:rsidR="00797EB3" w:rsidRPr="00C20D19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Pr="00BA4047" w:rsidRDefault="00797EB3" w:rsidP="00797EB3">
      <w:pPr>
        <w:jc w:val="both"/>
        <w:rPr>
          <w:rFonts w:ascii="Times New Roman" w:hAnsi="Times New Roman"/>
          <w:b/>
        </w:rPr>
      </w:pPr>
      <w:r w:rsidRPr="00BA4047">
        <w:rPr>
          <w:rFonts w:ascii="Arial" w:hAnsi="Arial" w:cs="Arial"/>
          <w:b/>
        </w:rPr>
        <w:lastRenderedPageBreak/>
        <w:t>Allegato 2 scheda di autovalutazione</w:t>
      </w:r>
      <w:r w:rsidRPr="00BA4047">
        <w:rPr>
          <w:rFonts w:ascii="Arial" w:hAnsi="Arial" w:cs="Arial"/>
        </w:rPr>
        <w:t xml:space="preserve"> Codice progetto </w:t>
      </w:r>
      <w:r w:rsidRPr="00BA4047">
        <w:rPr>
          <w:rFonts w:ascii="Arial" w:hAnsi="Arial" w:cs="Arial"/>
          <w:b/>
        </w:rPr>
        <w:t>“Studenti competenti: come essere protagonisti del proprio apprendimento”</w:t>
      </w:r>
      <w:r w:rsidRPr="00BA4047">
        <w:rPr>
          <w:rFonts w:ascii="Arial" w:hAnsi="Arial" w:cs="Arial"/>
        </w:rPr>
        <w:t xml:space="preserve"> – codice </w:t>
      </w:r>
      <w:r w:rsidRPr="00BA4047">
        <w:rPr>
          <w:rFonts w:ascii="Times New Roman" w:hAnsi="Times New Roman"/>
          <w:b/>
        </w:rPr>
        <w:t>10.2.2A-FSEPON-CA-2019-447</w:t>
      </w:r>
    </w:p>
    <w:p w:rsidR="00797EB3" w:rsidRPr="00BA4047" w:rsidRDefault="00797EB3" w:rsidP="00797EB3">
      <w:pPr>
        <w:jc w:val="center"/>
        <w:rPr>
          <w:rFonts w:ascii="Arial" w:hAnsi="Arial" w:cs="Arial"/>
          <w:b/>
        </w:rPr>
      </w:pPr>
      <w:r w:rsidRPr="00BA4047">
        <w:rPr>
          <w:rFonts w:ascii="Arial" w:hAnsi="Arial" w:cs="Arial"/>
          <w:b/>
          <w:bCs/>
        </w:rPr>
        <w:t xml:space="preserve">Griglia valutazione </w:t>
      </w:r>
      <w:r w:rsidRPr="00BA4047">
        <w:rPr>
          <w:rFonts w:ascii="Arial" w:hAnsi="Arial" w:cs="Arial"/>
          <w:b/>
        </w:rPr>
        <w:t xml:space="preserve">AVVISO </w:t>
      </w:r>
      <w:proofErr w:type="spellStart"/>
      <w:r w:rsidRPr="00BA4047">
        <w:rPr>
          <w:rFonts w:ascii="Arial" w:hAnsi="Arial" w:cs="Arial"/>
          <w:b/>
        </w:rPr>
        <w:t>DI</w:t>
      </w:r>
      <w:proofErr w:type="spellEnd"/>
      <w:r w:rsidRPr="00BA4047">
        <w:rPr>
          <w:rFonts w:ascii="Arial" w:hAnsi="Arial" w:cs="Arial"/>
          <w:b/>
        </w:rPr>
        <w:t xml:space="preserve"> SELEZIONE PERSONALE</w:t>
      </w:r>
    </w:p>
    <w:p w:rsidR="00797EB3" w:rsidRPr="00BA4047" w:rsidRDefault="00797EB3" w:rsidP="00797EB3">
      <w:pPr>
        <w:rPr>
          <w:b/>
          <w:bCs/>
        </w:rPr>
      </w:pPr>
      <w:r w:rsidRPr="00BA4047">
        <w:rPr>
          <w:rFonts w:ascii="Arial" w:hAnsi="Arial" w:cs="Arial"/>
          <w:b/>
          <w:bCs/>
        </w:rPr>
        <w:t>ESPERTO</w:t>
      </w:r>
      <w:r w:rsidRPr="00BA4047">
        <w:rPr>
          <w:b/>
          <w:bCs/>
        </w:rPr>
        <w:t>MODULO: “Matematica con gli scacchi”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</w:pPr>
            <w:r w:rsidRPr="00BA4047">
              <w:t>TITOLI CULTURALI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Laurea in matematica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Abilitazione per la classe di concorso A028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( Uno dei due titoli è requisito di accesso alla presente procedura)</w:t>
            </w:r>
          </w:p>
          <w:p w:rsidR="00797EB3" w:rsidRPr="00BA4047" w:rsidRDefault="00797EB3" w:rsidP="00945DDC">
            <w:r w:rsidRPr="00BA4047">
              <w:t>Master e/o perfezionamenti specifici almeno 60 CFU per ogni titolo</w:t>
            </w:r>
          </w:p>
          <w:p w:rsidR="00797EB3" w:rsidRPr="00BA4047" w:rsidRDefault="00797EB3" w:rsidP="00945DDC">
            <w:r w:rsidRPr="00BA4047">
              <w:t>Specializzazioni biennali specifiche</w:t>
            </w:r>
          </w:p>
          <w:p w:rsidR="00797EB3" w:rsidRPr="00BA4047" w:rsidRDefault="00797EB3" w:rsidP="00945DDC">
            <w:r w:rsidRPr="00BA4047">
              <w:rPr>
                <w:rFonts w:ascii="SymbolMT" w:hAnsi="SymbolMT" w:cs="SymbolMT"/>
              </w:rPr>
              <w:t xml:space="preserve">• </w:t>
            </w:r>
            <w:r w:rsidRPr="00BA4047">
              <w:t xml:space="preserve">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r w:rsidRPr="00BA4047">
              <w:t>(punti 5)</w:t>
            </w:r>
          </w:p>
          <w:p w:rsidR="00797EB3" w:rsidRPr="00BA4047" w:rsidRDefault="00797EB3" w:rsidP="00945DDC"/>
          <w:p w:rsidR="00797EB3" w:rsidRPr="00BA4047" w:rsidRDefault="00797EB3" w:rsidP="00945DDC"/>
          <w:p w:rsidR="00797EB3" w:rsidRPr="00BA4047" w:rsidRDefault="00797EB3" w:rsidP="00945DDC">
            <w:r w:rsidRPr="00BA4047">
              <w:t>(punti 3)</w:t>
            </w:r>
          </w:p>
          <w:p w:rsidR="00797EB3" w:rsidRPr="00BA4047" w:rsidRDefault="00797EB3" w:rsidP="00945DDC"/>
          <w:p w:rsidR="00797EB3" w:rsidRPr="00BA4047" w:rsidRDefault="00797EB3" w:rsidP="00945DDC">
            <w:r w:rsidRPr="00BA4047">
              <w:t>Punti 1 per ogni titolo fino ad un massimo di punti 3</w:t>
            </w:r>
          </w:p>
          <w:p w:rsidR="00797EB3" w:rsidRPr="00BA4047" w:rsidRDefault="00797EB3" w:rsidP="00945DDC">
            <w:r w:rsidRPr="00BA4047">
              <w:t>( 2 punti, fino ad un massimo di 4)</w:t>
            </w:r>
          </w:p>
          <w:p w:rsidR="00797EB3" w:rsidRPr="00BA4047" w:rsidRDefault="00797EB3" w:rsidP="00945DDC"/>
          <w:p w:rsidR="00797EB3" w:rsidRPr="00BA4047" w:rsidRDefault="00797EB3" w:rsidP="00945DDC">
            <w:r w:rsidRPr="00BA4047">
              <w:t xml:space="preserve">( 0,2 punti, fino ad un </w:t>
            </w:r>
            <w:proofErr w:type="spellStart"/>
            <w:r w:rsidRPr="00BA4047">
              <w:t>max</w:t>
            </w:r>
            <w:proofErr w:type="spellEnd"/>
            <w:r w:rsidRPr="00BA4047">
              <w:t xml:space="preserve"> di 2 punti)</w:t>
            </w:r>
          </w:p>
          <w:p w:rsidR="00797EB3" w:rsidRPr="00BA4047" w:rsidRDefault="00797EB3" w:rsidP="00945D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>QUALIFICHE ATTESTANTI COMPETENZE INFORMATICHE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• ECDL 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>(punti 0,5)</w:t>
            </w:r>
          </w:p>
          <w:p w:rsidR="00797EB3" w:rsidRPr="00BA4047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4047">
              <w:rPr>
                <w:rFonts w:ascii="Times New Roman" w:hAnsi="Times New Roman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ESPERIENZE PROFESSIONALI E </w:t>
            </w:r>
            <w:proofErr w:type="spellStart"/>
            <w:r w:rsidRPr="00BA4047">
              <w:rPr>
                <w:rFonts w:ascii="Times New Roman" w:hAnsi="Times New Roman"/>
              </w:rPr>
              <w:t>DI</w:t>
            </w:r>
            <w:proofErr w:type="spellEnd"/>
            <w:r w:rsidRPr="00BA4047">
              <w:rPr>
                <w:rFonts w:ascii="Times New Roman" w:hAnsi="Times New Roman"/>
              </w:rPr>
              <w:t xml:space="preserve"> LAVORO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Esperienze pregresse documentabili in riferimento a PON,POR, </w:t>
            </w:r>
            <w:proofErr w:type="spellStart"/>
            <w:r w:rsidRPr="00BA4047">
              <w:rPr>
                <w:rFonts w:ascii="Times New Roman" w:hAnsi="Times New Roman"/>
              </w:rPr>
              <w:t>IFTS…</w:t>
            </w:r>
            <w:proofErr w:type="spellEnd"/>
            <w:r w:rsidRPr="00BA4047">
              <w:rPr>
                <w:rFonts w:ascii="Times New Roman" w:hAnsi="Times New Roman"/>
              </w:rPr>
              <w:t>. :</w:t>
            </w:r>
          </w:p>
          <w:p w:rsidR="00797EB3" w:rsidRPr="00BA4047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in funzione di TUTOR  </w:t>
            </w:r>
          </w:p>
          <w:p w:rsidR="00797EB3" w:rsidRPr="00BA4047" w:rsidRDefault="00797EB3" w:rsidP="00797E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in funzione di ESPERTO 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(2 punti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10 punti)</w:t>
            </w: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(1 punto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5 punti)</w:t>
            </w: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Esperienze pregresse, in qualità di esperto, documentabili nella realizzazione di progetti similari non valutabili al punto 3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(0,5 punti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4 punti)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BA4047" w:rsidRDefault="00797EB3" w:rsidP="00945D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EC69C7" w:rsidRDefault="00EC69C7" w:rsidP="00EC69C7">
      <w:pPr>
        <w:jc w:val="both"/>
        <w:rPr>
          <w:rFonts w:ascii="Times New Roman" w:hAnsi="Times New Roman"/>
        </w:rPr>
      </w:pPr>
    </w:p>
    <w:p w:rsidR="00797EB3" w:rsidRPr="00BA4047" w:rsidRDefault="00EC69C7" w:rsidP="00EC69C7">
      <w:pPr>
        <w:jc w:val="both"/>
        <w:rPr>
          <w:rFonts w:ascii="Arial" w:hAnsi="Arial" w:cs="Arial"/>
          <w:b/>
          <w:bCs/>
        </w:rPr>
      </w:pPr>
      <w:r w:rsidRPr="00C20D19">
        <w:rPr>
          <w:rFonts w:ascii="Times New Roman" w:hAnsi="Times New Roman"/>
        </w:rPr>
        <w:t>Data ______________</w:t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  <w:t>Firma</w:t>
      </w:r>
      <w:r w:rsidRPr="00C20D19">
        <w:rPr>
          <w:rFonts w:ascii="Arial" w:hAnsi="Arial" w:cs="Arial"/>
        </w:rPr>
        <w:t xml:space="preserve"> ____________________</w:t>
      </w:r>
    </w:p>
    <w:sectPr w:rsidR="00797EB3" w:rsidRPr="00BA4047" w:rsidSect="0007694C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8D0"/>
    <w:multiLevelType w:val="hybridMultilevel"/>
    <w:tmpl w:val="4270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797EB3"/>
    <w:rsid w:val="0007694C"/>
    <w:rsid w:val="003A4845"/>
    <w:rsid w:val="00467680"/>
    <w:rsid w:val="004A7395"/>
    <w:rsid w:val="004E5F6F"/>
    <w:rsid w:val="00797EB3"/>
    <w:rsid w:val="00C01571"/>
    <w:rsid w:val="00EC69C7"/>
    <w:rsid w:val="00F3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EB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fabiola.spagnuolo</cp:lastModifiedBy>
  <cp:revision>4</cp:revision>
  <dcterms:created xsi:type="dcterms:W3CDTF">2020-02-13T12:08:00Z</dcterms:created>
  <dcterms:modified xsi:type="dcterms:W3CDTF">2021-02-26T09:19:00Z</dcterms:modified>
</cp:coreProperties>
</file>